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43" w:rsidRDefault="00554B9A">
      <w:pPr>
        <w:rPr>
          <w:sz w:val="48"/>
          <w:szCs w:val="48"/>
        </w:rPr>
      </w:pPr>
      <w:r>
        <w:rPr>
          <w:sz w:val="48"/>
          <w:szCs w:val="48"/>
        </w:rPr>
        <w:t>Nella scelta delle prove di verifica i</w:t>
      </w:r>
      <w:r w:rsidRPr="00554B9A">
        <w:rPr>
          <w:sz w:val="48"/>
          <w:szCs w:val="48"/>
        </w:rPr>
        <w:t>l gruppo</w:t>
      </w:r>
      <w:r>
        <w:rPr>
          <w:sz w:val="48"/>
          <w:szCs w:val="48"/>
        </w:rPr>
        <w:t xml:space="preserve"> concorda che debbano essere tenuti presenti i seguenti criteri:</w:t>
      </w:r>
    </w:p>
    <w:p w:rsidR="00554B9A" w:rsidRDefault="00554B9A" w:rsidP="00554B9A">
      <w:pPr>
        <w:pStyle w:val="Paragrafoelenco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Saper collocare sulla linea del tempo fatti ed eventi</w:t>
      </w:r>
    </w:p>
    <w:p w:rsidR="00554B9A" w:rsidRDefault="00554B9A" w:rsidP="00554B9A">
      <w:pPr>
        <w:pStyle w:val="Paragrafoelenco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 xml:space="preserve">Saper collocare geograficamente le civiltà </w:t>
      </w:r>
    </w:p>
    <w:p w:rsidR="00554B9A" w:rsidRDefault="00554B9A" w:rsidP="00554B9A">
      <w:pPr>
        <w:pStyle w:val="Paragrafoelenco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Ricavare informazioni da un documento storico, da un testo informativo, da una fonte visiva o materiale</w:t>
      </w:r>
    </w:p>
    <w:p w:rsidR="00554B9A" w:rsidRPr="00554B9A" w:rsidRDefault="00C255AF" w:rsidP="00554B9A">
      <w:pPr>
        <w:pStyle w:val="Paragrafoelenco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Saper collocare all’interno del quadro di civiltà le varie conoscenze acquisite</w:t>
      </w:r>
      <w:bookmarkStart w:id="0" w:name="_GoBack"/>
      <w:bookmarkEnd w:id="0"/>
    </w:p>
    <w:sectPr w:rsidR="00554B9A" w:rsidRPr="00554B9A" w:rsidSect="00FA0B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B2CC8"/>
    <w:multiLevelType w:val="hybridMultilevel"/>
    <w:tmpl w:val="81F06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4B9A"/>
    <w:rsid w:val="00554B9A"/>
    <w:rsid w:val="00C255AF"/>
    <w:rsid w:val="00CA1D93"/>
    <w:rsid w:val="00FA0B1E"/>
    <w:rsid w:val="00FF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0B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4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Pisano 8</dc:creator>
  <cp:lastModifiedBy>buon pastore</cp:lastModifiedBy>
  <cp:revision>2</cp:revision>
  <dcterms:created xsi:type="dcterms:W3CDTF">2019-06-18T17:08:00Z</dcterms:created>
  <dcterms:modified xsi:type="dcterms:W3CDTF">2019-06-18T17:08:00Z</dcterms:modified>
</cp:coreProperties>
</file>