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2A7882" w:rsidRDefault="008F5FED" w:rsidP="00301604">
      <w:pPr>
        <w:jc w:val="center"/>
        <w:rPr>
          <w:rFonts w:ascii="Verdana" w:hAnsi="Verdana" w:cs="Arial"/>
          <w:b/>
          <w:color w:val="0F243E"/>
        </w:rPr>
      </w:pPr>
      <w:r w:rsidRPr="002A7882">
        <w:rPr>
          <w:rFonts w:ascii="Verdana" w:hAnsi="Verdana" w:cs="Arial"/>
          <w:b/>
          <w:color w:val="0F243E"/>
          <w:sz w:val="28"/>
          <w:szCs w:val="28"/>
        </w:rPr>
        <w:t xml:space="preserve">Schema </w:t>
      </w:r>
      <w:r w:rsidR="00401847" w:rsidRPr="002A7882">
        <w:rPr>
          <w:rFonts w:ascii="Verdana" w:hAnsi="Verdana" w:cs="Arial"/>
          <w:b/>
          <w:color w:val="0F243E"/>
          <w:sz w:val="28"/>
          <w:szCs w:val="28"/>
        </w:rPr>
        <w:t>per la documentazione dei percorsi relativi alle</w:t>
      </w:r>
      <w:r w:rsidR="00894BE6" w:rsidRPr="002A7882">
        <w:rPr>
          <w:rFonts w:ascii="Verdana" w:hAnsi="Verdana" w:cs="Arial"/>
          <w:b/>
          <w:color w:val="0F243E"/>
          <w:sz w:val="28"/>
          <w:szCs w:val="28"/>
        </w:rPr>
        <w:t xml:space="preserve"> competenze chiave – P.D.M. 2016-17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2A7882" w:rsidTr="00CC41FF">
        <w:tc>
          <w:tcPr>
            <w:tcW w:w="7214" w:type="dxa"/>
          </w:tcPr>
          <w:p w:rsidR="00896349" w:rsidRPr="002A7882" w:rsidRDefault="00896349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DOCENTE/I</w:t>
            </w:r>
            <w:r w:rsidR="00DE32E7" w:rsidRPr="002A7882">
              <w:rPr>
                <w:rFonts w:ascii="Verdana" w:hAnsi="Verdana" w:cs="Arial"/>
              </w:rPr>
              <w:t xml:space="preserve"> Dondossola Cinzia</w:t>
            </w:r>
          </w:p>
        </w:tc>
        <w:tc>
          <w:tcPr>
            <w:tcW w:w="8095" w:type="dxa"/>
          </w:tcPr>
          <w:p w:rsidR="00896349" w:rsidRPr="002A7882" w:rsidRDefault="00896349">
            <w:pPr>
              <w:rPr>
                <w:rFonts w:ascii="Verdana" w:hAnsi="Verdana" w:cs="Arial"/>
              </w:rPr>
            </w:pPr>
          </w:p>
        </w:tc>
      </w:tr>
      <w:tr w:rsidR="00A4079D" w:rsidRPr="002A7882" w:rsidTr="00CC41FF">
        <w:tc>
          <w:tcPr>
            <w:tcW w:w="7214" w:type="dxa"/>
          </w:tcPr>
          <w:p w:rsidR="00896349" w:rsidRPr="002A7882" w:rsidRDefault="00896349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2A7882" w:rsidRDefault="00DE32E7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La semina e l’orto</w:t>
            </w:r>
          </w:p>
        </w:tc>
      </w:tr>
      <w:tr w:rsidR="00A4079D" w:rsidRPr="002A7882" w:rsidTr="00CC41FF">
        <w:tc>
          <w:tcPr>
            <w:tcW w:w="7214" w:type="dxa"/>
          </w:tcPr>
          <w:p w:rsidR="00896349" w:rsidRPr="002A7882" w:rsidRDefault="00896349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DISCIPLINE COINVOLTE</w:t>
            </w:r>
          </w:p>
        </w:tc>
        <w:tc>
          <w:tcPr>
            <w:tcW w:w="8095" w:type="dxa"/>
          </w:tcPr>
          <w:p w:rsidR="00896349" w:rsidRPr="002A7882" w:rsidRDefault="00DE32E7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Scienze</w:t>
            </w:r>
            <w:r w:rsidR="007F765E" w:rsidRPr="002A7882">
              <w:rPr>
                <w:rFonts w:ascii="Verdana" w:hAnsi="Verdana" w:cs="Arial"/>
              </w:rPr>
              <w:t>- Tecnologia</w:t>
            </w:r>
          </w:p>
        </w:tc>
      </w:tr>
      <w:tr w:rsidR="00A4079D" w:rsidRPr="002A7882" w:rsidTr="00CC41FF">
        <w:tc>
          <w:tcPr>
            <w:tcW w:w="7214" w:type="dxa"/>
          </w:tcPr>
          <w:p w:rsidR="00896349" w:rsidRPr="002A7882" w:rsidRDefault="00896349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CLASSE</w:t>
            </w:r>
          </w:p>
        </w:tc>
        <w:tc>
          <w:tcPr>
            <w:tcW w:w="8095" w:type="dxa"/>
          </w:tcPr>
          <w:p w:rsidR="00896349" w:rsidRPr="002A7882" w:rsidRDefault="00DE32E7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2^C</w:t>
            </w:r>
          </w:p>
        </w:tc>
      </w:tr>
      <w:tr w:rsidR="0076794B" w:rsidRPr="002A7882" w:rsidTr="00CC41FF">
        <w:tc>
          <w:tcPr>
            <w:tcW w:w="7214" w:type="dxa"/>
          </w:tcPr>
          <w:p w:rsidR="0076794B" w:rsidRPr="002A7882" w:rsidRDefault="0076794B">
            <w:pPr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DE32E7" w:rsidRPr="00AD7CAE" w:rsidRDefault="00DE32E7" w:rsidP="00DE32E7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AD7CAE">
              <w:rPr>
                <w:rFonts w:ascii="Verdana" w:hAnsi="Verdana"/>
                <w:sz w:val="22"/>
                <w:szCs w:val="22"/>
              </w:rPr>
              <w:t>Ristabilire il contatto tra gli alunni e la terra per creare le basi di un'alfabetizzazione ecologica;</w:t>
            </w:r>
          </w:p>
          <w:p w:rsidR="00DE32E7" w:rsidRPr="00AD7CAE" w:rsidRDefault="00DE32E7" w:rsidP="00DE32E7">
            <w:pPr>
              <w:pStyle w:val="Default"/>
              <w:spacing w:after="27"/>
              <w:rPr>
                <w:rFonts w:ascii="Verdana" w:hAnsi="Verdana"/>
                <w:sz w:val="22"/>
                <w:szCs w:val="22"/>
              </w:rPr>
            </w:pPr>
            <w:r w:rsidRPr="00AD7CAE">
              <w:rPr>
                <w:rFonts w:ascii="Verdana" w:hAnsi="Verdana"/>
                <w:sz w:val="22"/>
                <w:szCs w:val="22"/>
              </w:rPr>
              <w:t xml:space="preserve">Favorire l'acquisizione di "abiti mentali e comportamentali" tesi al rispetto della natura, ad una "coscienza ecologica" e ad una sana alimentazione; </w:t>
            </w:r>
          </w:p>
          <w:p w:rsidR="00DE32E7" w:rsidRPr="00AD7CAE" w:rsidRDefault="00DE32E7" w:rsidP="00DE32E7">
            <w:pPr>
              <w:pStyle w:val="Default"/>
              <w:spacing w:after="27"/>
              <w:rPr>
                <w:rFonts w:ascii="Verdana" w:hAnsi="Verdana"/>
                <w:sz w:val="22"/>
                <w:szCs w:val="22"/>
              </w:rPr>
            </w:pPr>
            <w:r w:rsidRPr="00AD7CAE">
              <w:rPr>
                <w:rFonts w:ascii="Verdana" w:hAnsi="Verdana"/>
                <w:sz w:val="22"/>
                <w:szCs w:val="22"/>
              </w:rPr>
              <w:t xml:space="preserve">Sviluppare il senso di responsabilità verso di sé, gli altri e l'ambiente; </w:t>
            </w:r>
          </w:p>
          <w:p w:rsidR="00DE32E7" w:rsidRPr="00AD7CAE" w:rsidRDefault="00DE32E7" w:rsidP="00DE32E7">
            <w:pPr>
              <w:pStyle w:val="Default"/>
              <w:spacing w:after="27"/>
              <w:rPr>
                <w:rFonts w:ascii="Verdana" w:hAnsi="Verdana"/>
                <w:sz w:val="22"/>
                <w:szCs w:val="22"/>
              </w:rPr>
            </w:pPr>
            <w:r w:rsidRPr="00AD7CAE">
              <w:rPr>
                <w:rFonts w:ascii="Verdana" w:hAnsi="Verdana"/>
                <w:sz w:val="22"/>
                <w:szCs w:val="22"/>
              </w:rPr>
              <w:t xml:space="preserve">Promuovere </w:t>
            </w:r>
            <w:r w:rsidRPr="00AD7CAE">
              <w:rPr>
                <w:rFonts w:ascii="Verdana" w:hAnsi="Verdana"/>
                <w:bCs/>
                <w:i/>
                <w:iCs/>
                <w:sz w:val="22"/>
                <w:szCs w:val="22"/>
              </w:rPr>
              <w:t xml:space="preserve">educazione ambientale </w:t>
            </w:r>
            <w:r w:rsidRPr="00AD7CAE">
              <w:rPr>
                <w:rFonts w:ascii="Verdana" w:hAnsi="Verdana"/>
                <w:sz w:val="22"/>
                <w:szCs w:val="22"/>
              </w:rPr>
              <w:t xml:space="preserve">ed </w:t>
            </w:r>
            <w:r w:rsidRPr="00AD7CAE">
              <w:rPr>
                <w:rFonts w:ascii="Verdana" w:hAnsi="Verdana"/>
                <w:i/>
                <w:iCs/>
                <w:sz w:val="22"/>
                <w:szCs w:val="22"/>
              </w:rPr>
              <w:t xml:space="preserve">educazione al consumo </w:t>
            </w:r>
            <w:r w:rsidRPr="00AD7CAE">
              <w:rPr>
                <w:rFonts w:ascii="Verdana" w:hAnsi="Verdana"/>
                <w:sz w:val="22"/>
                <w:szCs w:val="22"/>
              </w:rPr>
              <w:t>critico;</w:t>
            </w:r>
          </w:p>
          <w:p w:rsidR="00DE32E7" w:rsidRPr="00AD7CAE" w:rsidRDefault="00DE32E7" w:rsidP="00DE32E7">
            <w:pPr>
              <w:pStyle w:val="Default"/>
              <w:spacing w:after="27"/>
              <w:rPr>
                <w:rFonts w:ascii="Verdana" w:hAnsi="Verdana"/>
                <w:sz w:val="22"/>
                <w:szCs w:val="22"/>
              </w:rPr>
            </w:pPr>
            <w:r w:rsidRPr="00AD7CAE">
              <w:rPr>
                <w:rFonts w:ascii="Verdana" w:hAnsi="Verdana"/>
                <w:sz w:val="22"/>
                <w:szCs w:val="22"/>
              </w:rPr>
              <w:t xml:space="preserve">Documentare l'attività svolta realizzando materiale iconografico e/o su supporto informatico per riflettere sull'esperienza e per diffonderla. </w:t>
            </w:r>
          </w:p>
          <w:p w:rsidR="0076794B" w:rsidRPr="002A7882" w:rsidRDefault="0076794B">
            <w:pPr>
              <w:rPr>
                <w:rFonts w:ascii="Verdana" w:hAnsi="Verdana" w:cs="Arial"/>
              </w:rPr>
            </w:pPr>
          </w:p>
        </w:tc>
      </w:tr>
    </w:tbl>
    <w:p w:rsidR="00896349" w:rsidRPr="002A7882" w:rsidRDefault="00896349">
      <w:pPr>
        <w:rPr>
          <w:rFonts w:ascii="Verdana" w:hAnsi="Verdana" w:cs="Arial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652"/>
        <w:gridCol w:w="2484"/>
        <w:gridCol w:w="2915"/>
        <w:gridCol w:w="1648"/>
        <w:gridCol w:w="1982"/>
        <w:gridCol w:w="2151"/>
      </w:tblGrid>
      <w:tr w:rsidR="00A4079D" w:rsidRPr="002A7882" w:rsidTr="002A7882">
        <w:trPr>
          <w:trHeight w:val="439"/>
          <w:jc w:val="center"/>
        </w:trPr>
        <w:tc>
          <w:tcPr>
            <w:tcW w:w="400" w:type="pct"/>
            <w:shd w:val="clear" w:color="auto" w:fill="B8CCE4" w:themeFill="accent1" w:themeFillTint="66"/>
          </w:tcPr>
          <w:p w:rsidR="002A0605" w:rsidRPr="002A7882" w:rsidRDefault="008F5FED" w:rsidP="00896349">
            <w:pPr>
              <w:ind w:left="-723" w:firstLine="723"/>
              <w:jc w:val="center"/>
              <w:rPr>
                <w:rFonts w:ascii="Verdana" w:hAnsi="Verdana" w:cs="Arial"/>
                <w:b/>
                <w:sz w:val="18"/>
                <w:szCs w:val="28"/>
              </w:rPr>
            </w:pPr>
            <w:r w:rsidRPr="002A7882">
              <w:rPr>
                <w:rFonts w:ascii="Verdana" w:hAnsi="Verdana" w:cs="Arial"/>
                <w:b/>
                <w:sz w:val="18"/>
              </w:rPr>
              <w:t>SEQUENZE</w:t>
            </w:r>
          </w:p>
        </w:tc>
        <w:tc>
          <w:tcPr>
            <w:tcW w:w="800" w:type="pct"/>
            <w:shd w:val="clear" w:color="auto" w:fill="B8CCE4" w:themeFill="accent1" w:themeFillTint="66"/>
          </w:tcPr>
          <w:p w:rsidR="002A0605" w:rsidRPr="002A7882" w:rsidRDefault="00F45E53" w:rsidP="00301604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>DESCRIZIONE SINTETICA ATTIVITA’ DIDATTICA</w:t>
            </w:r>
            <w:r w:rsidR="002A0605" w:rsidRPr="002A7882">
              <w:rPr>
                <w:rFonts w:ascii="Verdana" w:hAnsi="Verdana" w:cs="Arial"/>
                <w:caps/>
                <w:smallCaps w:val="0"/>
              </w:rPr>
              <w:t xml:space="preserve"> </w:t>
            </w:r>
          </w:p>
        </w:tc>
        <w:tc>
          <w:tcPr>
            <w:tcW w:w="750" w:type="pct"/>
            <w:shd w:val="clear" w:color="auto" w:fill="B8CCE4" w:themeFill="accent1" w:themeFillTint="66"/>
          </w:tcPr>
          <w:p w:rsidR="008F5FED" w:rsidRPr="002A7882" w:rsidRDefault="002A0605" w:rsidP="00301604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 xml:space="preserve">Attività </w:t>
            </w:r>
          </w:p>
          <w:p w:rsidR="002A0605" w:rsidRPr="002A7882" w:rsidRDefault="002A0605" w:rsidP="00301604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>del docente</w:t>
            </w:r>
          </w:p>
        </w:tc>
        <w:tc>
          <w:tcPr>
            <w:tcW w:w="879" w:type="pct"/>
            <w:shd w:val="clear" w:color="auto" w:fill="B8CCE4" w:themeFill="accent1" w:themeFillTint="66"/>
          </w:tcPr>
          <w:p w:rsidR="002A0605" w:rsidRPr="002A7882" w:rsidRDefault="002A0605" w:rsidP="00301604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>Attività della classe</w:t>
            </w:r>
            <w:r w:rsidR="00051AA0" w:rsidRPr="002A7882">
              <w:rPr>
                <w:rFonts w:ascii="Verdana" w:hAnsi="Verdana" w:cs="Arial"/>
                <w:caps/>
                <w:smallCaps w:val="0"/>
              </w:rPr>
              <w:t>/dei gruppi/dei SINGOLI STUDENTI</w:t>
            </w:r>
          </w:p>
        </w:tc>
        <w:tc>
          <w:tcPr>
            <w:tcW w:w="500" w:type="pct"/>
            <w:shd w:val="clear" w:color="auto" w:fill="B8CCE4" w:themeFill="accent1" w:themeFillTint="66"/>
          </w:tcPr>
          <w:p w:rsidR="002A0605" w:rsidRPr="002A7882" w:rsidRDefault="002A0605" w:rsidP="00301604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>tecnologie impiegate</w:t>
            </w:r>
            <w:r w:rsidR="00051AA0" w:rsidRPr="002A7882">
              <w:rPr>
                <w:rFonts w:ascii="Verdana" w:hAnsi="Verdana" w:cs="Arial"/>
                <w:caps/>
                <w:smallCaps w:val="0"/>
              </w:rPr>
              <w:t xml:space="preserve"> e funzioni</w:t>
            </w:r>
          </w:p>
          <w:p w:rsidR="008F5FED" w:rsidRPr="002A7882" w:rsidRDefault="008F5FED" w:rsidP="00975D8E">
            <w:pPr>
              <w:jc w:val="center"/>
              <w:rPr>
                <w:rFonts w:ascii="Verdana" w:hAnsi="Verdana" w:cs="Arial"/>
              </w:rPr>
            </w:pPr>
            <w:r w:rsidRPr="002A7882">
              <w:rPr>
                <w:rFonts w:ascii="Verdana" w:hAnsi="Verdana" w:cs="Arial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00" w:type="pct"/>
            <w:shd w:val="clear" w:color="auto" w:fill="B8CCE4" w:themeFill="accent1" w:themeFillTint="66"/>
          </w:tcPr>
          <w:p w:rsidR="00D856DF" w:rsidRPr="002A7882" w:rsidRDefault="00F45E53" w:rsidP="00D856DF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 xml:space="preserve">EVENTUALI </w:t>
            </w:r>
            <w:r w:rsidR="00051AA0" w:rsidRPr="002A7882">
              <w:rPr>
                <w:rFonts w:ascii="Verdana" w:hAnsi="Verdana" w:cs="Arial"/>
                <w:caps/>
                <w:smallCaps w:val="0"/>
              </w:rPr>
              <w:t>LINK</w:t>
            </w:r>
            <w:r w:rsidRPr="002A7882">
              <w:rPr>
                <w:rFonts w:ascii="Verdana" w:hAnsi="Verdana" w:cs="Arial"/>
                <w:caps/>
                <w:smallCaps w:val="0"/>
              </w:rPr>
              <w:t xml:space="preserve"> UTILIZZATI</w:t>
            </w:r>
            <w:r w:rsidR="00D856DF" w:rsidRPr="002A7882">
              <w:rPr>
                <w:rFonts w:ascii="Verdana" w:hAnsi="Verdana" w:cs="Arial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650" w:type="pct"/>
            <w:shd w:val="clear" w:color="auto" w:fill="B8CCE4" w:themeFill="accent1" w:themeFillTint="66"/>
          </w:tcPr>
          <w:p w:rsidR="00F45E53" w:rsidRPr="002A7882" w:rsidRDefault="00D856DF" w:rsidP="00F45E53">
            <w:pPr>
              <w:pStyle w:val="Titolo6"/>
              <w:jc w:val="center"/>
              <w:rPr>
                <w:rFonts w:ascii="Verdana" w:hAnsi="Verdana" w:cs="Arial"/>
                <w:caps/>
                <w:smallCaps w:val="0"/>
              </w:rPr>
            </w:pPr>
            <w:r w:rsidRPr="002A7882">
              <w:rPr>
                <w:rFonts w:ascii="Verdana" w:hAnsi="Verdana" w:cs="Arial"/>
                <w:caps/>
                <w:smallCaps w:val="0"/>
              </w:rPr>
              <w:t>ASSET (</w:t>
            </w:r>
            <w:r w:rsidR="00F45E53" w:rsidRPr="002A7882">
              <w:rPr>
                <w:rFonts w:ascii="Verdana" w:hAnsi="Verdana" w:cs="Arial"/>
                <w:caps/>
                <w:smallCaps w:val="0"/>
              </w:rPr>
              <w:t>FILE/materiali utilizzati</w:t>
            </w:r>
            <w:r w:rsidR="00DA73F4" w:rsidRPr="002A7882">
              <w:rPr>
                <w:rFonts w:ascii="Verdana" w:hAnsi="Verdana" w:cs="Arial"/>
                <w:caps/>
                <w:smallCaps w:val="0"/>
              </w:rPr>
              <w:t xml:space="preserve"> o ottenuti</w:t>
            </w:r>
            <w:r w:rsidR="00F45E53" w:rsidRPr="002A7882">
              <w:rPr>
                <w:rFonts w:ascii="Verdana" w:hAnsi="Verdana" w:cs="Arial"/>
                <w:caps/>
                <w:smallCaps w:val="0"/>
              </w:rPr>
              <w:t>)</w:t>
            </w:r>
          </w:p>
          <w:p w:rsidR="00F45E53" w:rsidRPr="002A7882" w:rsidRDefault="00D856DF" w:rsidP="00D856DF">
            <w:pPr>
              <w:jc w:val="center"/>
              <w:rPr>
                <w:rFonts w:ascii="Verdana" w:hAnsi="Verdana" w:cs="Arial"/>
                <w:b/>
                <w:caps/>
                <w:sz w:val="18"/>
                <w:szCs w:val="28"/>
              </w:rPr>
            </w:pPr>
            <w:r w:rsidRPr="002A7882">
              <w:rPr>
                <w:rFonts w:ascii="Verdana" w:hAnsi="Verdana" w:cs="Arial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D5532A" w:rsidRPr="00425926" w:rsidTr="002A7882">
        <w:trPr>
          <w:trHeight w:val="439"/>
          <w:jc w:val="center"/>
        </w:trPr>
        <w:tc>
          <w:tcPr>
            <w:tcW w:w="400" w:type="pct"/>
          </w:tcPr>
          <w:p w:rsidR="00D5532A" w:rsidRPr="00425926" w:rsidRDefault="00D5532A" w:rsidP="00425926">
            <w:pPr>
              <w:pStyle w:val="Paragrafoelenco"/>
              <w:numPr>
                <w:ilvl w:val="0"/>
                <w:numId w:val="4"/>
              </w:num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800" w:type="pct"/>
          </w:tcPr>
          <w:p w:rsidR="005E470A" w:rsidRPr="00425926" w:rsidRDefault="005E470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 xml:space="preserve">Proposta di un </w:t>
            </w:r>
            <w:r w:rsidRPr="00425926">
              <w:rPr>
                <w:rFonts w:ascii="Verdana" w:eastAsia="MS Mincho" w:hAnsi="Verdana" w:cs="Arial"/>
                <w:i/>
                <w:iCs/>
                <w:sz w:val="22"/>
                <w:szCs w:val="22"/>
              </w:rPr>
              <w:t xml:space="preserve">brain </w:t>
            </w:r>
            <w:proofErr w:type="spellStart"/>
            <w:r w:rsidRPr="00425926">
              <w:rPr>
                <w:rFonts w:ascii="Verdana" w:eastAsia="MS Mincho" w:hAnsi="Verdana" w:cs="Arial"/>
                <w:i/>
                <w:iCs/>
                <w:sz w:val="22"/>
                <w:szCs w:val="22"/>
              </w:rPr>
              <w:t>storming</w:t>
            </w:r>
            <w:proofErr w:type="spellEnd"/>
            <w:r w:rsidRPr="00425926">
              <w:rPr>
                <w:rFonts w:ascii="Verdana" w:eastAsia="MS Mincho" w:hAnsi="Verdana" w:cs="Arial"/>
                <w:i/>
                <w:iCs/>
                <w:sz w:val="22"/>
                <w:szCs w:val="22"/>
              </w:rPr>
              <w:t xml:space="preserve"> </w:t>
            </w:r>
            <w:r w:rsidRPr="00425926">
              <w:rPr>
                <w:rFonts w:ascii="Verdana" w:eastAsia="MS Mincho" w:hAnsi="Verdana" w:cs="Arial"/>
                <w:sz w:val="22"/>
                <w:szCs w:val="22"/>
              </w:rPr>
              <w:t>iniziale.</w:t>
            </w:r>
          </w:p>
          <w:p w:rsidR="00D5532A" w:rsidRPr="00425926" w:rsidRDefault="00D5532A" w:rsidP="00425926">
            <w:pPr>
              <w:rPr>
                <w:rFonts w:ascii="Verdana" w:hAnsi="Verdana" w:cs="Arial"/>
                <w:i/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FFFFFF"/>
          </w:tcPr>
          <w:p w:rsidR="00D5532A" w:rsidRPr="00425926" w:rsidRDefault="008D2B3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F</w:t>
            </w:r>
            <w:r w:rsidR="00D5532A" w:rsidRPr="00425926">
              <w:rPr>
                <w:rFonts w:ascii="Verdana" w:eastAsia="MS Mincho" w:hAnsi="Verdana" w:cs="Arial"/>
                <w:sz w:val="22"/>
                <w:szCs w:val="22"/>
              </w:rPr>
              <w:t>ormula domande del tipo: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Come avviene la nascita di una pianta?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Dove le abbiamo viste nascere? E do</w:t>
            </w:r>
            <w:r w:rsidR="00935180" w:rsidRPr="00425926">
              <w:rPr>
                <w:rFonts w:ascii="Verdana" w:eastAsia="MS Mincho" w:hAnsi="Verdana" w:cs="Arial"/>
                <w:sz w:val="22"/>
                <w:szCs w:val="22"/>
              </w:rPr>
              <w:t>ve vive</w:t>
            </w:r>
            <w:r w:rsidRPr="00425926">
              <w:rPr>
                <w:rFonts w:ascii="Verdana" w:eastAsia="MS Mincho" w:hAnsi="Verdana" w:cs="Arial"/>
                <w:sz w:val="22"/>
                <w:szCs w:val="22"/>
              </w:rPr>
              <w:t>? Di che cosa si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lastRenderedPageBreak/>
              <w:t>nutrono le piante?- Nascono in qualsiasi posto? Possono nascere in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qualsiasi momento? Quelle che mangiamo a tavola sono cresciute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da sole o hanno ricevuto cure dall’uomo? Quali</w:t>
            </w:r>
            <w:r w:rsidR="00935180" w:rsidRPr="00425926">
              <w:rPr>
                <w:rFonts w:ascii="Verdana" w:eastAsia="MS Mincho" w:hAnsi="Verdana" w:cs="Arial"/>
                <w:sz w:val="22"/>
                <w:szCs w:val="22"/>
              </w:rPr>
              <w:t xml:space="preserve"> </w:t>
            </w:r>
            <w:r w:rsidRPr="00425926">
              <w:rPr>
                <w:rFonts w:ascii="Verdana" w:eastAsia="MS Mincho" w:hAnsi="Verdana" w:cs="Arial"/>
                <w:sz w:val="22"/>
                <w:szCs w:val="22"/>
              </w:rPr>
              <w:t>conoscete e in che modo sono aiutate dall’uomo? Quali si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mangiano e di quali si mangiano i frutti?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 xml:space="preserve">Come nasce una pianta? </w:t>
            </w:r>
          </w:p>
          <w:p w:rsidR="00D5532A" w:rsidRPr="00425926" w:rsidRDefault="00D5532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Dove può vivere?</w:t>
            </w:r>
          </w:p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Come si nutre?</w:t>
            </w:r>
          </w:p>
        </w:tc>
        <w:tc>
          <w:tcPr>
            <w:tcW w:w="879" w:type="pct"/>
            <w:shd w:val="clear" w:color="auto" w:fill="FFFFFF"/>
          </w:tcPr>
          <w:p w:rsidR="005E470A" w:rsidRPr="00425926" w:rsidRDefault="005E470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i/>
                <w:sz w:val="22"/>
                <w:szCs w:val="22"/>
              </w:rPr>
              <w:lastRenderedPageBreak/>
              <w:t>Risposta alle domande,</w:t>
            </w:r>
            <w:r w:rsidRPr="00425926">
              <w:rPr>
                <w:rFonts w:ascii="Verdana" w:eastAsia="MS Mincho" w:hAnsi="Verdana" w:cs="Arial"/>
                <w:sz w:val="22"/>
                <w:szCs w:val="22"/>
              </w:rPr>
              <w:t xml:space="preserve"> formulazioni di  </w:t>
            </w:r>
            <w:r w:rsidRPr="00425926">
              <w:rPr>
                <w:rFonts w:ascii="Verdana" w:eastAsia="MS Mincho" w:hAnsi="Verdana" w:cs="Arial"/>
                <w:i/>
                <w:iCs/>
                <w:sz w:val="22"/>
                <w:szCs w:val="22"/>
              </w:rPr>
              <w:t>ipotesi</w:t>
            </w:r>
            <w:r w:rsidRPr="00425926">
              <w:rPr>
                <w:rFonts w:ascii="Verdana" w:eastAsia="MS Mincho" w:hAnsi="Verdana" w:cs="Arial"/>
                <w:sz w:val="22"/>
                <w:szCs w:val="22"/>
              </w:rPr>
              <w:t xml:space="preserve"> e di</w:t>
            </w:r>
          </w:p>
          <w:p w:rsidR="005E470A" w:rsidRPr="00425926" w:rsidRDefault="005E470A" w:rsidP="00425926">
            <w:pPr>
              <w:autoSpaceDE w:val="0"/>
              <w:autoSpaceDN w:val="0"/>
              <w:adjustRightInd w:val="0"/>
              <w:rPr>
                <w:rFonts w:ascii="Verdana" w:eastAsia="MS Mincho" w:hAnsi="Verdana" w:cs="Arial"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>possibili risposte o proposte circa esperienze che qualcuno</w:t>
            </w:r>
          </w:p>
          <w:p w:rsidR="00D5532A" w:rsidRPr="00425926" w:rsidRDefault="005E470A" w:rsidP="00425926">
            <w:pPr>
              <w:rPr>
                <w:rFonts w:ascii="Verdana" w:hAnsi="Verdana" w:cs="Arial"/>
                <w:i/>
                <w:sz w:val="22"/>
                <w:szCs w:val="22"/>
              </w:rPr>
            </w:pPr>
            <w:r w:rsidRPr="00425926">
              <w:rPr>
                <w:rFonts w:ascii="Verdana" w:eastAsia="MS Mincho" w:hAnsi="Verdana" w:cs="Arial"/>
                <w:sz w:val="22"/>
                <w:szCs w:val="22"/>
              </w:rPr>
              <w:t xml:space="preserve">suggerisce per mettere alla prova idee </w:t>
            </w:r>
            <w:r w:rsidRPr="00425926">
              <w:rPr>
                <w:rFonts w:ascii="Verdana" w:eastAsia="MS Mincho" w:hAnsi="Verdana" w:cs="Arial"/>
                <w:sz w:val="22"/>
                <w:szCs w:val="22"/>
              </w:rPr>
              <w:lastRenderedPageBreak/>
              <w:t>contrastanti.</w:t>
            </w:r>
            <w:r w:rsidRPr="00425926"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50" w:type="pct"/>
          </w:tcPr>
          <w:p w:rsidR="00D5532A" w:rsidRPr="00425926" w:rsidRDefault="007F765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Registrazione</w:t>
            </w:r>
            <w:r w:rsidR="002A7882" w:rsidRPr="0042592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425926">
              <w:rPr>
                <w:rFonts w:ascii="Verdana" w:hAnsi="Verdana" w:cs="Arial"/>
                <w:sz w:val="22"/>
                <w:szCs w:val="22"/>
              </w:rPr>
              <w:t>sul quaderno.</w:t>
            </w:r>
          </w:p>
        </w:tc>
      </w:tr>
      <w:tr w:rsidR="00D5532A" w:rsidRPr="00425926" w:rsidTr="002A7882">
        <w:trPr>
          <w:trHeight w:val="439"/>
          <w:jc w:val="center"/>
        </w:trPr>
        <w:tc>
          <w:tcPr>
            <w:tcW w:w="400" w:type="pct"/>
          </w:tcPr>
          <w:p w:rsidR="00D5532A" w:rsidRPr="00425926" w:rsidRDefault="00D5532A" w:rsidP="00425926">
            <w:pPr>
              <w:pStyle w:val="Paragrafoelenco"/>
              <w:numPr>
                <w:ilvl w:val="0"/>
                <w:numId w:val="4"/>
              </w:num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800" w:type="pct"/>
          </w:tcPr>
          <w:p w:rsidR="00D5532A" w:rsidRPr="00425926" w:rsidRDefault="005E470A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Suddivisione</w:t>
            </w:r>
            <w:r w:rsidR="00935180" w:rsidRPr="0042592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425926">
              <w:rPr>
                <w:rFonts w:ascii="Verdana" w:hAnsi="Verdana" w:cs="Arial"/>
                <w:sz w:val="22"/>
                <w:szCs w:val="22"/>
              </w:rPr>
              <w:t>classe in</w:t>
            </w:r>
            <w:r w:rsidR="00935180" w:rsidRPr="00425926">
              <w:rPr>
                <w:rFonts w:ascii="Verdana" w:hAnsi="Verdana" w:cs="Arial"/>
                <w:sz w:val="22"/>
                <w:szCs w:val="22"/>
              </w:rPr>
              <w:t xml:space="preserve"> 4</w:t>
            </w:r>
            <w:r w:rsidRPr="00425926">
              <w:rPr>
                <w:rFonts w:ascii="Verdana" w:hAnsi="Verdana" w:cs="Arial"/>
                <w:sz w:val="22"/>
                <w:szCs w:val="22"/>
              </w:rPr>
              <w:t xml:space="preserve"> gruppi da </w:t>
            </w:r>
            <w:r w:rsidR="00935180" w:rsidRPr="00425926">
              <w:rPr>
                <w:rFonts w:ascii="Verdana" w:hAnsi="Verdana" w:cs="Arial"/>
                <w:sz w:val="22"/>
                <w:szCs w:val="22"/>
              </w:rPr>
              <w:t xml:space="preserve">6 </w:t>
            </w:r>
            <w:r w:rsidRPr="00425926">
              <w:rPr>
                <w:rFonts w:ascii="Verdana" w:hAnsi="Verdana" w:cs="Arial"/>
                <w:sz w:val="22"/>
                <w:szCs w:val="22"/>
              </w:rPr>
              <w:t>alunni ciascuno.</w:t>
            </w:r>
          </w:p>
          <w:p w:rsidR="008D2B3A" w:rsidRPr="00425926" w:rsidRDefault="008D2B3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750" w:type="pct"/>
            <w:shd w:val="clear" w:color="auto" w:fill="FFFFFF"/>
          </w:tcPr>
          <w:p w:rsidR="00D5532A" w:rsidRPr="00425926" w:rsidRDefault="00935180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Osservazione caratteristiche di alcuni semi( basilico,  prezzemolo, carota, pomodoro, fagiolo, peperoncino, insalata).</w:t>
            </w:r>
          </w:p>
        </w:tc>
        <w:tc>
          <w:tcPr>
            <w:tcW w:w="879" w:type="pct"/>
            <w:shd w:val="clear" w:color="auto" w:fill="FFFFFF"/>
          </w:tcPr>
          <w:p w:rsidR="00D5532A" w:rsidRPr="00425926" w:rsidRDefault="00935180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I gruppi scelgono una tipologia di seme e lo inseriscono in una bottiglia con del terriccio.</w:t>
            </w:r>
            <w:r w:rsidR="008D2B3A" w:rsidRPr="00425926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="008D2B3A" w:rsidRPr="00425926" w:rsidRDefault="008D2B3A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I gruppi registrano in una tabella predisposta le osservazioni sulle caratteristiche dei semi ( grandezza, forma, colore, superficie).</w:t>
            </w:r>
          </w:p>
        </w:tc>
        <w:tc>
          <w:tcPr>
            <w:tcW w:w="5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50" w:type="pct"/>
          </w:tcPr>
          <w:p w:rsidR="00D5532A" w:rsidRPr="00425926" w:rsidRDefault="008D2B3A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25926">
              <w:rPr>
                <w:rFonts w:ascii="Verdana" w:hAnsi="Verdana" w:cs="Arial"/>
                <w:bCs/>
                <w:sz w:val="22"/>
                <w:szCs w:val="22"/>
              </w:rPr>
              <w:t>Tabella predisposta.</w:t>
            </w:r>
          </w:p>
        </w:tc>
      </w:tr>
      <w:tr w:rsidR="00D5532A" w:rsidRPr="00425926" w:rsidTr="002A7882">
        <w:trPr>
          <w:trHeight w:val="440"/>
          <w:jc w:val="center"/>
        </w:trPr>
        <w:tc>
          <w:tcPr>
            <w:tcW w:w="400" w:type="pct"/>
          </w:tcPr>
          <w:p w:rsidR="00D5532A" w:rsidRPr="00425926" w:rsidRDefault="00D5532A" w:rsidP="00425926">
            <w:pPr>
              <w:pStyle w:val="Paragrafoelenco"/>
              <w:numPr>
                <w:ilvl w:val="0"/>
                <w:numId w:val="4"/>
              </w:num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800" w:type="pct"/>
          </w:tcPr>
          <w:p w:rsidR="00D5532A" w:rsidRPr="00425926" w:rsidRDefault="00935180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Predisposizione</w:t>
            </w:r>
            <w:r w:rsidR="008D2B3A" w:rsidRPr="00425926">
              <w:rPr>
                <w:rFonts w:ascii="Verdana" w:hAnsi="Verdana" w:cs="Arial"/>
                <w:sz w:val="22"/>
                <w:szCs w:val="22"/>
              </w:rPr>
              <w:t xml:space="preserve"> esperimento sulla crescita dei semi.</w:t>
            </w:r>
            <w:r w:rsidRPr="00425926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2F1DB2" w:rsidRPr="00425926">
              <w:rPr>
                <w:rFonts w:ascii="Verdana" w:hAnsi="Verdana" w:cs="Arial"/>
                <w:sz w:val="22"/>
                <w:szCs w:val="22"/>
              </w:rPr>
              <w:t xml:space="preserve">Discussione guidata e </w:t>
            </w:r>
            <w:r w:rsidR="002F1DB2" w:rsidRPr="00425926">
              <w:rPr>
                <w:rFonts w:ascii="Verdana" w:hAnsi="Verdana" w:cs="Arial"/>
                <w:sz w:val="22"/>
                <w:szCs w:val="22"/>
              </w:rPr>
              <w:lastRenderedPageBreak/>
              <w:t xml:space="preserve">registrazione delle osservazioni. </w:t>
            </w: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1A2186" w:rsidRPr="00425926" w:rsidRDefault="001A2186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1A2186" w:rsidRPr="00425926" w:rsidRDefault="001A2186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 xml:space="preserve">Organizza la classe per la semina in vaso. </w:t>
            </w:r>
          </w:p>
        </w:tc>
        <w:tc>
          <w:tcPr>
            <w:tcW w:w="750" w:type="pct"/>
            <w:shd w:val="clear" w:color="auto" w:fill="FFFFFF"/>
          </w:tcPr>
          <w:p w:rsidR="00D5532A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lastRenderedPageBreak/>
              <w:t xml:space="preserve">Pianta dei semi di pomodoro in 3 vasetti e li posiziona in 3 luoghi differenti </w:t>
            </w:r>
            <w:r w:rsidRPr="00425926">
              <w:rPr>
                <w:rFonts w:ascii="Verdana" w:hAnsi="Verdana" w:cs="Arial"/>
                <w:sz w:val="22"/>
                <w:szCs w:val="22"/>
              </w:rPr>
              <w:lastRenderedPageBreak/>
              <w:t>( uno sul davanzale della finestra, uno al buio nell’armadio e un altro all’interno di un sacchetto da freezer</w:t>
            </w:r>
            <w:r w:rsidR="0091284F">
              <w:rPr>
                <w:rFonts w:ascii="Verdana" w:hAnsi="Verdana" w:cs="Arial"/>
                <w:sz w:val="22"/>
                <w:szCs w:val="22"/>
              </w:rPr>
              <w:t xml:space="preserve"> di plastica esposto alla luce).</w:t>
            </w: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2F1DB2" w:rsidRPr="00425926" w:rsidRDefault="001A2186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Fa scegliere a ciascun alunno una tipologia di seme, gli fa effettuare un buco poco profondo nel terreno e gli fa inserire all’interno il seme.</w:t>
            </w:r>
          </w:p>
        </w:tc>
        <w:tc>
          <w:tcPr>
            <w:tcW w:w="879" w:type="pct"/>
            <w:shd w:val="clear" w:color="auto" w:fill="FFFFFF"/>
          </w:tcPr>
          <w:p w:rsidR="00D5532A" w:rsidRPr="00425926" w:rsidRDefault="002F1DB2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lastRenderedPageBreak/>
              <w:t>Il gruppo classe verifica che un seme per poter crescere ha bisogno di: luce, acqua e calore.</w:t>
            </w: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91284F" w:rsidRDefault="0091284F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91284F" w:rsidRPr="00425926" w:rsidRDefault="0091284F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Ciascun alunno pianta il seme scelto nel vasetto e provvede a registrare in tabella le osservazioni sulla  crescita.</w:t>
            </w:r>
          </w:p>
          <w:p w:rsidR="00F510D9" w:rsidRPr="00425926" w:rsidRDefault="00F510D9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Ciascun alunno a turno innaffia le piantine.</w:t>
            </w:r>
          </w:p>
        </w:tc>
        <w:tc>
          <w:tcPr>
            <w:tcW w:w="5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50" w:type="pct"/>
          </w:tcPr>
          <w:p w:rsidR="00D5532A" w:rsidRPr="00425926" w:rsidRDefault="002F1DB2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25926">
              <w:rPr>
                <w:rFonts w:ascii="Verdana" w:hAnsi="Verdana" w:cs="Arial"/>
                <w:bCs/>
                <w:sz w:val="22"/>
                <w:szCs w:val="22"/>
              </w:rPr>
              <w:t>Tabella predisposta</w:t>
            </w:r>
            <w:r w:rsidR="007F765E" w:rsidRPr="00425926">
              <w:rPr>
                <w:rFonts w:ascii="Verdana" w:hAnsi="Verdana" w:cs="Arial"/>
                <w:bCs/>
                <w:sz w:val="22"/>
                <w:szCs w:val="22"/>
              </w:rPr>
              <w:t>.</w:t>
            </w: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91284F" w:rsidRDefault="0091284F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91284F" w:rsidRPr="00425926" w:rsidRDefault="0091284F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7F765E" w:rsidRPr="00425926" w:rsidRDefault="007F765E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25926">
              <w:rPr>
                <w:rFonts w:ascii="Verdana" w:hAnsi="Verdana" w:cs="Arial"/>
                <w:bCs/>
                <w:sz w:val="22"/>
                <w:szCs w:val="22"/>
              </w:rPr>
              <w:t>Tabella predisposta.</w:t>
            </w:r>
          </w:p>
          <w:p w:rsidR="007F765E" w:rsidRPr="00425926" w:rsidRDefault="007F765E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5532A" w:rsidRPr="00425926" w:rsidTr="002A7882">
        <w:trPr>
          <w:trHeight w:val="439"/>
          <w:jc w:val="center"/>
        </w:trPr>
        <w:tc>
          <w:tcPr>
            <w:tcW w:w="400" w:type="pct"/>
          </w:tcPr>
          <w:p w:rsidR="00D5532A" w:rsidRPr="00425926" w:rsidRDefault="00D5532A" w:rsidP="00425926">
            <w:pPr>
              <w:pStyle w:val="Paragrafoelenco"/>
              <w:numPr>
                <w:ilvl w:val="0"/>
                <w:numId w:val="4"/>
              </w:num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800" w:type="pct"/>
          </w:tcPr>
          <w:p w:rsidR="00D5532A" w:rsidRPr="00425926" w:rsidRDefault="007F765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Perlustra e individua lo spazio idoneo per allestire l</w:t>
            </w:r>
            <w:r w:rsidR="00AF14AE" w:rsidRPr="00425926">
              <w:rPr>
                <w:rFonts w:ascii="Verdana" w:hAnsi="Verdana" w:cs="Arial"/>
                <w:sz w:val="22"/>
                <w:szCs w:val="22"/>
              </w:rPr>
              <w:t>’orto.</w:t>
            </w:r>
          </w:p>
        </w:tc>
        <w:tc>
          <w:tcPr>
            <w:tcW w:w="750" w:type="pct"/>
            <w:shd w:val="clear" w:color="auto" w:fill="FFFFFF"/>
          </w:tcPr>
          <w:p w:rsidR="00AF14AE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Prepara il terreno per trapiantare le piantine.</w:t>
            </w:r>
          </w:p>
          <w:p w:rsidR="00D5532A" w:rsidRPr="00425926" w:rsidRDefault="007F765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Dissoda il terreno e zappa.</w:t>
            </w:r>
          </w:p>
        </w:tc>
        <w:tc>
          <w:tcPr>
            <w:tcW w:w="879" w:type="pct"/>
            <w:shd w:val="clear" w:color="auto" w:fill="FFFFFF"/>
          </w:tcPr>
          <w:p w:rsidR="00D5532A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Osservano le piante presenti nel frutteto della scuola.</w:t>
            </w:r>
          </w:p>
          <w:p w:rsidR="00AF14AE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A turno zappano, rastrellano, tolgono le erbacce.</w:t>
            </w:r>
          </w:p>
          <w:p w:rsidR="00AF14AE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AF14AE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00" w:type="pct"/>
          </w:tcPr>
          <w:p w:rsidR="00D5532A" w:rsidRPr="00425926" w:rsidRDefault="00D5532A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50" w:type="pct"/>
          </w:tcPr>
          <w:p w:rsidR="00D5532A" w:rsidRPr="00425926" w:rsidRDefault="00EF546C" w:rsidP="0042592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Foto dell’attività.</w:t>
            </w:r>
            <w:bookmarkStart w:id="0" w:name="_GoBack"/>
            <w:bookmarkEnd w:id="0"/>
          </w:p>
        </w:tc>
      </w:tr>
      <w:tr w:rsidR="00D5532A" w:rsidRPr="00425926" w:rsidTr="002A7882">
        <w:trPr>
          <w:trHeight w:val="439"/>
          <w:jc w:val="center"/>
        </w:trPr>
        <w:tc>
          <w:tcPr>
            <w:tcW w:w="400" w:type="pct"/>
          </w:tcPr>
          <w:p w:rsidR="00D5532A" w:rsidRPr="00425926" w:rsidRDefault="00D5532A" w:rsidP="00425926">
            <w:pPr>
              <w:pStyle w:val="Paragrafoelenco"/>
              <w:numPr>
                <w:ilvl w:val="0"/>
                <w:numId w:val="4"/>
              </w:num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…</w:t>
            </w:r>
          </w:p>
        </w:tc>
        <w:tc>
          <w:tcPr>
            <w:tcW w:w="800" w:type="pct"/>
          </w:tcPr>
          <w:p w:rsidR="00D5532A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Crea l’orto.</w:t>
            </w:r>
          </w:p>
        </w:tc>
        <w:tc>
          <w:tcPr>
            <w:tcW w:w="750" w:type="pct"/>
            <w:shd w:val="clear" w:color="auto" w:fill="FFFFFF"/>
          </w:tcPr>
          <w:p w:rsidR="00D5532A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 xml:space="preserve">Zappa il terreno  e pratica dei buchi per inserire le </w:t>
            </w:r>
            <w:r w:rsidRPr="00425926">
              <w:rPr>
                <w:rFonts w:ascii="Verdana" w:hAnsi="Verdana" w:cs="Arial"/>
                <w:sz w:val="22"/>
                <w:szCs w:val="22"/>
              </w:rPr>
              <w:lastRenderedPageBreak/>
              <w:t xml:space="preserve">piantine. Pareggia il terreno. Lega le piantine ai </w:t>
            </w:r>
            <w:proofErr w:type="spellStart"/>
            <w:r w:rsidRPr="00425926">
              <w:rPr>
                <w:rFonts w:ascii="Verdana" w:hAnsi="Verdana" w:cs="Arial"/>
                <w:sz w:val="22"/>
                <w:szCs w:val="22"/>
              </w:rPr>
              <w:t>leghetti</w:t>
            </w:r>
            <w:proofErr w:type="spellEnd"/>
            <w:r w:rsidRPr="00425926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879" w:type="pct"/>
            <w:shd w:val="clear" w:color="auto" w:fill="FFFFFF"/>
          </w:tcPr>
          <w:p w:rsidR="00D5532A" w:rsidRPr="00425926" w:rsidRDefault="00AF14AE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lastRenderedPageBreak/>
              <w:t xml:space="preserve">A turno trapiantano le piantine nei buchi . Cercano dei legnetti per </w:t>
            </w:r>
            <w:r w:rsidRPr="00425926">
              <w:rPr>
                <w:rFonts w:ascii="Verdana" w:hAnsi="Verdana" w:cs="Arial"/>
                <w:sz w:val="22"/>
                <w:szCs w:val="22"/>
              </w:rPr>
              <w:lastRenderedPageBreak/>
              <w:t>legarli al fusto al fine di sostenerlo. Tolgono le erbacce. Innaffiano.</w:t>
            </w:r>
          </w:p>
        </w:tc>
        <w:tc>
          <w:tcPr>
            <w:tcW w:w="5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00" w:type="pct"/>
          </w:tcPr>
          <w:p w:rsidR="00D5532A" w:rsidRPr="00425926" w:rsidRDefault="00D5532A" w:rsidP="00425926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50" w:type="pct"/>
          </w:tcPr>
          <w:p w:rsidR="00D5532A" w:rsidRPr="00425926" w:rsidRDefault="00082CFD" w:rsidP="00425926">
            <w:pPr>
              <w:rPr>
                <w:rFonts w:ascii="Verdana" w:hAnsi="Verdana" w:cs="Arial"/>
                <w:sz w:val="22"/>
                <w:szCs w:val="22"/>
              </w:rPr>
            </w:pPr>
            <w:r w:rsidRPr="00425926">
              <w:rPr>
                <w:rFonts w:ascii="Verdana" w:hAnsi="Verdana" w:cs="Arial"/>
                <w:sz w:val="22"/>
                <w:szCs w:val="22"/>
              </w:rPr>
              <w:t>Foto dell’attività.</w:t>
            </w:r>
          </w:p>
        </w:tc>
      </w:tr>
      <w:tr w:rsidR="00D5532A" w:rsidRPr="002A7882" w:rsidTr="002A7882">
        <w:trPr>
          <w:trHeight w:val="440"/>
          <w:jc w:val="center"/>
        </w:trPr>
        <w:tc>
          <w:tcPr>
            <w:tcW w:w="400" w:type="pct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lastRenderedPageBreak/>
              <w:t>per sequenze si intendono le fasi dell’attività didattica. Se ci sono fasi preparatorie prima del lavoro in classe, includerle.</w:t>
            </w:r>
          </w:p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il numero di 9 è indicativo</w:t>
            </w:r>
          </w:p>
          <w:p w:rsidR="00D5532A" w:rsidRPr="002A7882" w:rsidRDefault="00D5532A" w:rsidP="002A7882">
            <w:pPr>
              <w:jc w:val="both"/>
              <w:rPr>
                <w:rFonts w:ascii="Verdana" w:hAnsi="Verdana" w:cs="Arial"/>
                <w:b/>
                <w:sz w:val="18"/>
                <w:szCs w:val="28"/>
              </w:rPr>
            </w:pPr>
          </w:p>
        </w:tc>
        <w:tc>
          <w:tcPr>
            <w:tcW w:w="800" w:type="pct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8"/>
              </w:rPr>
            </w:pPr>
            <w:r w:rsidRPr="002A7882">
              <w:rPr>
                <w:rFonts w:ascii="Verdana" w:hAnsi="Verdana" w:cs="Arial"/>
                <w:sz w:val="12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750" w:type="pct"/>
            <w:shd w:val="clear" w:color="auto" w:fill="FFFFFF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descrivere che cosa fa (organizza gruppi, lezione trasmissiva, lezione dialogata, ecc.)</w:t>
            </w:r>
          </w:p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79" w:type="pct"/>
            <w:shd w:val="clear" w:color="auto" w:fill="FFFFFF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500" w:type="pct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descrivere anche le funzioni utilizzate, come nel caso della LIM</w:t>
            </w:r>
          </w:p>
          <w:p w:rsidR="00D5532A" w:rsidRPr="002A7882" w:rsidRDefault="00D5532A" w:rsidP="002A7882">
            <w:pPr>
              <w:jc w:val="both"/>
              <w:rPr>
                <w:rFonts w:ascii="Verdana" w:hAnsi="Verdana" w:cs="Arial"/>
                <w:b/>
                <w:sz w:val="18"/>
                <w:szCs w:val="28"/>
              </w:rPr>
            </w:pPr>
          </w:p>
        </w:tc>
        <w:tc>
          <w:tcPr>
            <w:tcW w:w="600" w:type="pct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  <w:p w:rsidR="00D5532A" w:rsidRPr="002A7882" w:rsidRDefault="00D5532A" w:rsidP="002A7882">
            <w:pPr>
              <w:jc w:val="both"/>
              <w:rPr>
                <w:rFonts w:ascii="Verdana" w:hAnsi="Verdana" w:cs="Arial"/>
                <w:b/>
                <w:sz w:val="18"/>
                <w:szCs w:val="28"/>
              </w:rPr>
            </w:pPr>
          </w:p>
        </w:tc>
        <w:tc>
          <w:tcPr>
            <w:tcW w:w="650" w:type="pct"/>
          </w:tcPr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qui vanno solo elencati i file utilizzati o ottenuti nel corso della sequenza. Vanno elencati sinteticamente con</w:t>
            </w:r>
          </w:p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1) nome del file (uguale a quello del file che viene allegato)</w:t>
            </w:r>
          </w:p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2) formato (.zip, .doc, .</w:t>
            </w:r>
            <w:proofErr w:type="spellStart"/>
            <w:r w:rsidRPr="002A7882">
              <w:rPr>
                <w:rFonts w:ascii="Verdana" w:hAnsi="Verdana" w:cs="Arial"/>
                <w:sz w:val="12"/>
              </w:rPr>
              <w:t>xls</w:t>
            </w:r>
            <w:proofErr w:type="spellEnd"/>
            <w:r w:rsidRPr="002A7882">
              <w:rPr>
                <w:rFonts w:ascii="Verdana" w:hAnsi="Verdana" w:cs="Arial"/>
                <w:sz w:val="12"/>
              </w:rPr>
              <w:t>, .</w:t>
            </w:r>
            <w:proofErr w:type="spellStart"/>
            <w:r w:rsidRPr="002A7882">
              <w:rPr>
                <w:rFonts w:ascii="Verdana" w:hAnsi="Verdana" w:cs="Arial"/>
                <w:sz w:val="12"/>
              </w:rPr>
              <w:t>wav</w:t>
            </w:r>
            <w:proofErr w:type="spellEnd"/>
            <w:r w:rsidRPr="002A7882">
              <w:rPr>
                <w:rFonts w:ascii="Verdana" w:hAnsi="Verdana" w:cs="Arial"/>
                <w:sz w:val="12"/>
              </w:rPr>
              <w:t>, .</w:t>
            </w:r>
            <w:proofErr w:type="spellStart"/>
            <w:r w:rsidRPr="002A7882">
              <w:rPr>
                <w:rFonts w:ascii="Verdana" w:hAnsi="Verdana" w:cs="Arial"/>
                <w:sz w:val="12"/>
              </w:rPr>
              <w:t>flv</w:t>
            </w:r>
            <w:proofErr w:type="spellEnd"/>
            <w:r w:rsidRPr="002A7882">
              <w:rPr>
                <w:rFonts w:ascii="Verdana" w:hAnsi="Verdana" w:cs="Arial"/>
                <w:sz w:val="12"/>
              </w:rPr>
              <w:t>, ecc.)</w:t>
            </w:r>
          </w:p>
          <w:p w:rsidR="00D5532A" w:rsidRPr="002A7882" w:rsidRDefault="00D5532A" w:rsidP="002A7882">
            <w:pPr>
              <w:ind w:left="158"/>
              <w:jc w:val="both"/>
              <w:rPr>
                <w:rFonts w:ascii="Verdana" w:hAnsi="Verdana" w:cs="Arial"/>
                <w:sz w:val="12"/>
              </w:rPr>
            </w:pPr>
            <w:r w:rsidRPr="002A7882">
              <w:rPr>
                <w:rFonts w:ascii="Verdana" w:hAnsi="Verdana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2A7882" w:rsidRDefault="008F5FED" w:rsidP="002A7882">
      <w:pPr>
        <w:jc w:val="both"/>
        <w:rPr>
          <w:rFonts w:ascii="Verdana" w:hAnsi="Verdana" w:cs="Arial"/>
          <w:color w:val="0F243E"/>
        </w:rPr>
      </w:pPr>
    </w:p>
    <w:sectPr w:rsidR="008F5FED" w:rsidRPr="002A7882" w:rsidSect="00A4079D">
      <w:headerReference w:type="default" r:id="rId8"/>
      <w:footerReference w:type="even" r:id="rId9"/>
      <w:footerReference w:type="default" r:id="rId10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F2" w:rsidRDefault="008F5EF2" w:rsidP="00301604">
      <w:r>
        <w:separator/>
      </w:r>
    </w:p>
  </w:endnote>
  <w:endnote w:type="continuationSeparator" w:id="0">
    <w:p w:rsidR="008F5EF2" w:rsidRDefault="008F5EF2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F2" w:rsidRDefault="008F5EF2" w:rsidP="00301604">
      <w:r>
        <w:separator/>
      </w:r>
    </w:p>
  </w:footnote>
  <w:footnote w:type="continuationSeparator" w:id="0">
    <w:p w:rsidR="008F5EF2" w:rsidRDefault="008F5EF2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31AA2"/>
    <w:rsid w:val="00051AA0"/>
    <w:rsid w:val="00082CFD"/>
    <w:rsid w:val="000B2520"/>
    <w:rsid w:val="000E13AA"/>
    <w:rsid w:val="00110F10"/>
    <w:rsid w:val="001130E2"/>
    <w:rsid w:val="001A2186"/>
    <w:rsid w:val="002256E3"/>
    <w:rsid w:val="002A0605"/>
    <w:rsid w:val="002A7882"/>
    <w:rsid w:val="002F1DB2"/>
    <w:rsid w:val="00301604"/>
    <w:rsid w:val="00347B14"/>
    <w:rsid w:val="00364F72"/>
    <w:rsid w:val="003A1902"/>
    <w:rsid w:val="003B0DE0"/>
    <w:rsid w:val="003F00FA"/>
    <w:rsid w:val="00401847"/>
    <w:rsid w:val="00425926"/>
    <w:rsid w:val="004A491B"/>
    <w:rsid w:val="00506CD9"/>
    <w:rsid w:val="005201C5"/>
    <w:rsid w:val="00541286"/>
    <w:rsid w:val="005B159B"/>
    <w:rsid w:val="005D7B63"/>
    <w:rsid w:val="005E470A"/>
    <w:rsid w:val="006522ED"/>
    <w:rsid w:val="00695655"/>
    <w:rsid w:val="006F6443"/>
    <w:rsid w:val="00764147"/>
    <w:rsid w:val="0076794B"/>
    <w:rsid w:val="007A76E1"/>
    <w:rsid w:val="007F765E"/>
    <w:rsid w:val="00894BE6"/>
    <w:rsid w:val="00896349"/>
    <w:rsid w:val="008D2B3A"/>
    <w:rsid w:val="008E1B1F"/>
    <w:rsid w:val="008F5EF2"/>
    <w:rsid w:val="008F5FED"/>
    <w:rsid w:val="0091284F"/>
    <w:rsid w:val="00935180"/>
    <w:rsid w:val="009431D9"/>
    <w:rsid w:val="009562EE"/>
    <w:rsid w:val="00975D8E"/>
    <w:rsid w:val="00994CD2"/>
    <w:rsid w:val="009E0BBD"/>
    <w:rsid w:val="00A204EA"/>
    <w:rsid w:val="00A4079D"/>
    <w:rsid w:val="00A51270"/>
    <w:rsid w:val="00A73743"/>
    <w:rsid w:val="00AB0D7C"/>
    <w:rsid w:val="00AB70F2"/>
    <w:rsid w:val="00AD7CAE"/>
    <w:rsid w:val="00AF14AE"/>
    <w:rsid w:val="00B711C0"/>
    <w:rsid w:val="00BC7BFC"/>
    <w:rsid w:val="00CC41FF"/>
    <w:rsid w:val="00D10450"/>
    <w:rsid w:val="00D5532A"/>
    <w:rsid w:val="00D856DF"/>
    <w:rsid w:val="00D913C1"/>
    <w:rsid w:val="00DA73F4"/>
    <w:rsid w:val="00DE32E7"/>
    <w:rsid w:val="00E062A9"/>
    <w:rsid w:val="00E86690"/>
    <w:rsid w:val="00ED0AA5"/>
    <w:rsid w:val="00EF546C"/>
    <w:rsid w:val="00F45E53"/>
    <w:rsid w:val="00F510D9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E32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E32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Giovanni Dondossola</cp:lastModifiedBy>
  <cp:revision>8</cp:revision>
  <cp:lastPrinted>2017-02-11T11:32:00Z</cp:lastPrinted>
  <dcterms:created xsi:type="dcterms:W3CDTF">2018-06-18T20:34:00Z</dcterms:created>
  <dcterms:modified xsi:type="dcterms:W3CDTF">2018-06-19T19:00:00Z</dcterms:modified>
</cp:coreProperties>
</file>